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DF" w:rsidRDefault="00C469D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別記様式第</w:t>
      </w:r>
      <w:r w:rsidR="00723D24">
        <w:rPr>
          <w:rFonts w:hint="eastAsia"/>
        </w:rPr>
        <w:t>２２</w:t>
      </w:r>
      <w:r w:rsidR="00AE0DDF">
        <w:rPr>
          <w:rFonts w:hint="eastAsia"/>
        </w:rPr>
        <w:t>号（第１</w:t>
      </w:r>
      <w:r w:rsidR="00723D24">
        <w:rPr>
          <w:rFonts w:hint="eastAsia"/>
        </w:rPr>
        <w:t>５</w:t>
      </w:r>
      <w:r w:rsidR="00AE0DDF">
        <w:rPr>
          <w:rFonts w:hint="eastAsia"/>
        </w:rPr>
        <w:t>条関係）</w:t>
      </w:r>
    </w:p>
    <w:p w:rsidR="00AE0DDF" w:rsidRDefault="00AE0DDF">
      <w:pPr>
        <w:adjustRightInd/>
        <w:rPr>
          <w:rFonts w:hAnsi="Times New Roman" w:cs="Times New Roman"/>
          <w:spacing w:val="2"/>
        </w:rPr>
      </w:pPr>
    </w:p>
    <w:p w:rsidR="00AE0DDF" w:rsidRDefault="0020316F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小規模</w:t>
      </w:r>
      <w:r w:rsidR="00AE0DDF">
        <w:rPr>
          <w:rFonts w:hint="eastAsia"/>
        </w:rPr>
        <w:t>特定事</w:t>
      </w:r>
      <w:r w:rsidR="00AE0DDF">
        <w:rPr>
          <w:rFonts w:hAnsi="Times New Roman" w:hint="eastAsia"/>
        </w:rPr>
        <w:t>業地</w:t>
      </w:r>
      <w:r w:rsidR="00AE0DDF">
        <w:rPr>
          <w:rFonts w:hint="eastAsia"/>
        </w:rPr>
        <w:t>位承継届出書</w:t>
      </w:r>
    </w:p>
    <w:p w:rsidR="00AE0DDF" w:rsidRDefault="00AE0DD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AE0DDF" w:rsidRDefault="00C469D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榛東村長</w:t>
      </w:r>
      <w:r w:rsidR="00CA7CEC">
        <w:rPr>
          <w:rFonts w:hint="eastAsia"/>
        </w:rPr>
        <w:t xml:space="preserve">　　</w:t>
      </w:r>
      <w:r w:rsidR="00573DC3">
        <w:rPr>
          <w:rFonts w:hint="eastAsia"/>
        </w:rPr>
        <w:t>様</w:t>
      </w:r>
    </w:p>
    <w:p w:rsidR="00AE0DDF" w:rsidRDefault="00AE0DD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</w:t>
      </w:r>
    </w:p>
    <w:p w:rsidR="00AE0DDF" w:rsidRDefault="00AE0DD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届出者　氏名　　　　　　　　　　　　　　　　　　　　　印　</w:t>
      </w:r>
    </w:p>
    <w:p w:rsidR="00AE0DDF" w:rsidRDefault="00AE0DD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  <w:sz w:val="16"/>
          <w:szCs w:val="16"/>
        </w:rPr>
        <w:t>（法人にあっては、主たる事務所の所在地、その名称及び代表者の氏名）</w:t>
      </w:r>
    </w:p>
    <w:p w:rsidR="00AE0DDF" w:rsidRDefault="00AE0DD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　　　　　　　　　　　　　　　</w:t>
      </w:r>
    </w:p>
    <w:p w:rsidR="00AE0DDF" w:rsidRDefault="00AE0DDF">
      <w:pPr>
        <w:adjustRightInd/>
        <w:rPr>
          <w:rFonts w:hAnsi="Times New Roman" w:cs="Times New Roman"/>
          <w:spacing w:val="2"/>
        </w:rPr>
      </w:pPr>
    </w:p>
    <w:p w:rsidR="00AE0DDF" w:rsidRDefault="00C469D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榛東村土砂等による埋立て等の規制に関する条例第７条第１項の許可（同条例第９</w:t>
      </w:r>
      <w:r w:rsidR="00AE0DDF">
        <w:rPr>
          <w:rFonts w:hint="eastAsia"/>
        </w:rPr>
        <w:t>条第１項の変更の許可を受けた場合にあっては、当該</w:t>
      </w:r>
      <w:r>
        <w:rPr>
          <w:rFonts w:hint="eastAsia"/>
        </w:rPr>
        <w:t>変更の許可を含む。）を受けた者の地位を承継したので、同条例第１２</w:t>
      </w:r>
      <w:r w:rsidR="00AE0DDF">
        <w:rPr>
          <w:rFonts w:hint="eastAsia"/>
        </w:rPr>
        <w:t>条第２項の規定により、次のとおり届け出ます。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5953"/>
      </w:tblGrid>
      <w:tr w:rsidR="00AE0DDF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0DDF" w:rsidRDefault="00AE0DDF" w:rsidP="00E604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許可を受けた年月日</w:t>
            </w: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distribute"/>
              <w:rPr>
                <w:rFonts w:hAnsi="Times New Roman" w:cs="Times New Roman"/>
                <w:spacing w:val="2"/>
              </w:rPr>
            </w:pP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distribute"/>
            </w:pPr>
            <w:r>
              <w:rPr>
                <w:rFonts w:hint="eastAsia"/>
              </w:rPr>
              <w:t>及び許可の番号</w:t>
            </w:r>
          </w:p>
          <w:p w:rsidR="00AE0DDF" w:rsidRP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distribute"/>
              <w:rPr>
                <w:rFonts w:hAnsi="Times New Roman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E0DDF" w:rsidRDefault="00AE0DDF" w:rsidP="00E6048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r>
              <w:rPr>
                <w:rFonts w:hint="eastAsia"/>
              </w:rPr>
              <w:t xml:space="preserve">　　年　　月　　日　</w:t>
            </w:r>
            <w:r w:rsidR="00DF5E21">
              <w:rPr>
                <w:rFonts w:hint="eastAsia"/>
              </w:rPr>
              <w:t>榛東村</w:t>
            </w:r>
            <w:r>
              <w:rPr>
                <w:rFonts w:hint="eastAsia"/>
              </w:rPr>
              <w:t>指令</w:t>
            </w:r>
            <w:r w:rsidR="00D3594E">
              <w:rPr>
                <w:rFonts w:hint="eastAsia"/>
              </w:rPr>
              <w:t xml:space="preserve">　何　</w:t>
            </w:r>
            <w:r>
              <w:rPr>
                <w:rFonts w:hint="eastAsia"/>
              </w:rPr>
              <w:t>第　　　号</w:t>
            </w:r>
          </w:p>
          <w:bookmarkEnd w:id="0"/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E0DDF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承継前の許可</w:t>
            </w: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を受けた者</w:t>
            </w:r>
          </w:p>
          <w:p w:rsidR="00AE0DDF" w:rsidRDefault="00AE0DDF" w:rsidP="00AE0DD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（法人にあっては、主たる事務所の所在地、その名称及び代表者の氏名）</w:t>
            </w:r>
          </w:p>
        </w:tc>
      </w:tr>
      <w:tr w:rsidR="00AE0DDF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承継の理由</w:t>
            </w:r>
          </w:p>
          <w:p w:rsidR="00AE0DDF" w:rsidRDefault="00AE0DDF" w:rsidP="00AE0DD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E0DDF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承継年月日</w:t>
            </w: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0DDF" w:rsidRDefault="00F9500B" w:rsidP="00F9500B">
            <w:pPr>
              <w:adjustRightInd/>
              <w:ind w:right="848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　　月　　日</w:t>
            </w:r>
          </w:p>
          <w:p w:rsidR="00AE0DDF" w:rsidRDefault="00AE0D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E0DDF" w:rsidRDefault="00AE0DD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備考　承継の事実を証する書類を添付すること。</w:t>
      </w:r>
    </w:p>
    <w:sectPr w:rsidR="00AE0DDF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EED" w:rsidRDefault="00BB3EED">
      <w:r>
        <w:separator/>
      </w:r>
    </w:p>
  </w:endnote>
  <w:endnote w:type="continuationSeparator" w:id="0">
    <w:p w:rsidR="00BB3EED" w:rsidRDefault="00BB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EED" w:rsidRDefault="00BB3EE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3EED" w:rsidRDefault="00BB3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DF"/>
    <w:rsid w:val="00022EC6"/>
    <w:rsid w:val="001E12D4"/>
    <w:rsid w:val="0020316F"/>
    <w:rsid w:val="0043207F"/>
    <w:rsid w:val="00573DC3"/>
    <w:rsid w:val="00694050"/>
    <w:rsid w:val="00723D24"/>
    <w:rsid w:val="008679F5"/>
    <w:rsid w:val="00901F85"/>
    <w:rsid w:val="009D16B2"/>
    <w:rsid w:val="00A475DA"/>
    <w:rsid w:val="00A521C9"/>
    <w:rsid w:val="00A76AB3"/>
    <w:rsid w:val="00AE0DDF"/>
    <w:rsid w:val="00BB3EED"/>
    <w:rsid w:val="00BD4078"/>
    <w:rsid w:val="00C469D1"/>
    <w:rsid w:val="00C90A33"/>
    <w:rsid w:val="00CA7CEC"/>
    <w:rsid w:val="00D3594E"/>
    <w:rsid w:val="00DF5E21"/>
    <w:rsid w:val="00E5759E"/>
    <w:rsid w:val="00E60486"/>
    <w:rsid w:val="00ED77DE"/>
    <w:rsid w:val="00F9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0DD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0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0DDF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2020-12-22T06:01:00Z</dcterms:created>
  <dcterms:modified xsi:type="dcterms:W3CDTF">2020-12-22T06:01:00Z</dcterms:modified>
</cp:coreProperties>
</file>